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0778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1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2277B" w:rsidRPr="00360778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32277B" w:rsidRPr="00360778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32277B" w:rsidRPr="00360778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32277B" w:rsidRPr="00360778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  <w:r w:rsidRPr="00360778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>Р Е Ш Е Н И Е</w:t>
      </w:r>
    </w:p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СОБРАНИЯ МУНИЦИПАЛЬНОГО ОБРАЗОВАНИЯ  </w:t>
      </w:r>
    </w:p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ДОЛИНСКИЙ ИУНИТЦИПАЛЬНЫЙ ОКРУГ</w:t>
      </w:r>
    </w:p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САХАЛИНСКОЙ ОБЛАСТИ</w:t>
      </w:r>
    </w:p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СЕДЬМОГО СОЗЫВА</w:t>
      </w:r>
    </w:p>
    <w:p w:rsidR="0032277B" w:rsidRPr="00360778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360778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360778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B755F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30.09.2026 №</w:t>
      </w:r>
      <w:r w:rsidR="000A6AA9">
        <w:rPr>
          <w:rFonts w:ascii="Times New Roman" w:eastAsia="Times New Roman" w:hAnsi="Times New Roman" w:cs="Times New Roman"/>
          <w:sz w:val="26"/>
          <w:szCs w:val="26"/>
          <w:lang w:eastAsia="ru-RU"/>
        </w:rPr>
        <w:t>452</w:t>
      </w:r>
      <w:bookmarkStart w:id="0" w:name="_GoBack"/>
      <w:bookmarkEnd w:id="0"/>
      <w:r w:rsidR="005B755F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/45</w:t>
      </w:r>
    </w:p>
    <w:p w:rsidR="0032277B" w:rsidRPr="00360778" w:rsidRDefault="0032277B" w:rsidP="0032277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1"/>
      </w:tblGrid>
      <w:tr w:rsidR="0032277B" w:rsidRPr="00360778" w:rsidTr="007E7E13">
        <w:trPr>
          <w:trHeight w:val="943"/>
        </w:trPr>
        <w:tc>
          <w:tcPr>
            <w:tcW w:w="4771" w:type="dxa"/>
          </w:tcPr>
          <w:p w:rsidR="00A34BA2" w:rsidRPr="00360778" w:rsidRDefault="0032277B" w:rsidP="00A3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награждении Почётной Грамотой Собрания муниципального образования </w:t>
            </w:r>
            <w:r w:rsidR="00A34BA2"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Долинский муниципальный округ</w:t>
            </w:r>
          </w:p>
          <w:p w:rsidR="0032277B" w:rsidRPr="00360778" w:rsidRDefault="0032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2277B" w:rsidRPr="00360778" w:rsidRDefault="0032277B" w:rsidP="00A3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277B" w:rsidRPr="00360778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Рассмотрев ходатайство </w:t>
      </w:r>
      <w:r w:rsidR="004B1019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Собрания МО Долинский МО Дворяниновой Г.С.</w:t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Собрание муниципального образования      Долинский муниципальный округ Сахалинской области седьмого созыва</w:t>
      </w:r>
    </w:p>
    <w:p w:rsidR="0032277B" w:rsidRPr="00360778" w:rsidRDefault="0032277B" w:rsidP="003227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32277B" w:rsidRPr="00360778" w:rsidRDefault="0032277B" w:rsidP="003227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0778" w:rsidRPr="00360778" w:rsidRDefault="0032277B" w:rsidP="00322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Наградить Почётной грамотой Собрания муниципального образования </w:t>
      </w:r>
      <w:r w:rsidR="00251F1C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1F1C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</w:t>
      </w:r>
      <w:r w:rsidR="00251F1C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</w:t>
      </w:r>
      <w:r w:rsidR="00D50F45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 </w:t>
      </w:r>
    </w:p>
    <w:p w:rsidR="0032277B" w:rsidRPr="00360778" w:rsidRDefault="00360778" w:rsidP="00322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50F45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 w:rsidR="0032277B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1019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большой вклад в патриотическое в воспитании молодёжи, гражданскую позицию и служении Отечеству </w:t>
      </w:r>
      <w:r w:rsidR="0032277B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2277B" w:rsidRPr="003607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связи с 14</w:t>
      </w:r>
      <w:r w:rsidR="004B1019" w:rsidRPr="003607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32277B" w:rsidRPr="003607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</w:t>
      </w:r>
      <w:r w:rsidR="001322C7" w:rsidRPr="003607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годовщиной</w:t>
      </w:r>
      <w:r w:rsidR="0032277B" w:rsidRPr="003607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основания города</w:t>
      </w:r>
      <w:r w:rsidR="0032277B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Долинска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4"/>
        <w:gridCol w:w="5501"/>
      </w:tblGrid>
      <w:tr w:rsidR="0032277B" w:rsidRPr="00360778" w:rsidTr="0032277B">
        <w:trPr>
          <w:trHeight w:val="347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7B" w:rsidRPr="00360778" w:rsidRDefault="004B1019" w:rsidP="00322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60778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Жмулевского</w:t>
            </w:r>
            <w:proofErr w:type="spellEnd"/>
            <w:r w:rsidRPr="00360778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Ивана Сергеевича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7B" w:rsidRPr="00360778" w:rsidRDefault="004B1019" w:rsidP="001507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 участника СВО</w:t>
            </w:r>
          </w:p>
        </w:tc>
      </w:tr>
      <w:tr w:rsidR="007E7E13" w:rsidRPr="00360778" w:rsidTr="0032277B">
        <w:trPr>
          <w:trHeight w:val="347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E13" w:rsidRPr="00360778" w:rsidRDefault="004B1019" w:rsidP="007E7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Каменева Евгения Анатольевича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E13" w:rsidRPr="00360778" w:rsidRDefault="004B1019" w:rsidP="007E7E1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0778">
              <w:rPr>
                <w:rFonts w:ascii="Times New Roman" w:hAnsi="Times New Roman" w:cs="Times New Roman"/>
                <w:sz w:val="26"/>
                <w:szCs w:val="26"/>
              </w:rPr>
              <w:t>- участника СВО</w:t>
            </w:r>
          </w:p>
        </w:tc>
      </w:tr>
    </w:tbl>
    <w:p w:rsidR="00360778" w:rsidRPr="00360778" w:rsidRDefault="00360778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0778" w:rsidRPr="00360778" w:rsidRDefault="00360778" w:rsidP="00FC41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 развитие молодёжного парламентаризма, активную работу с молодёжью</w:t>
      </w:r>
      <w:r w:rsidR="005C3F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содействие повышению пр</w:t>
      </w:r>
      <w:r w:rsidR="005C3F1E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естижа и популяризации знаний</w:t>
      </w:r>
      <w:r w:rsidR="00FB2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FC4171" w:rsidRPr="00FC41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связи с 142 – годовщиной основания города</w:t>
      </w:r>
      <w:r w:rsidR="00FC4171" w:rsidRPr="00FC41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Долинска</w:t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60778" w:rsidRPr="00360778" w:rsidRDefault="00360778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60778" w:rsidRPr="00360778" w:rsidTr="00360778">
        <w:tc>
          <w:tcPr>
            <w:tcW w:w="3964" w:type="dxa"/>
          </w:tcPr>
          <w:p w:rsidR="00360778" w:rsidRPr="00360778" w:rsidRDefault="00360778" w:rsidP="00A80CE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</w:t>
            </w:r>
            <w:r w:rsidR="00A80CE5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м</w:t>
            </w: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берг Эмилию Владимировну</w:t>
            </w:r>
          </w:p>
        </w:tc>
        <w:tc>
          <w:tcPr>
            <w:tcW w:w="5381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руководителя Молодёжного парламента Собрания МО Долинский МО;</w:t>
            </w:r>
          </w:p>
        </w:tc>
      </w:tr>
      <w:tr w:rsidR="00360778" w:rsidRPr="00360778" w:rsidTr="00360778">
        <w:tc>
          <w:tcPr>
            <w:tcW w:w="3964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Белюшеву</w:t>
            </w:r>
            <w:proofErr w:type="spellEnd"/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Анастасию</w:t>
            </w:r>
          </w:p>
        </w:tc>
        <w:tc>
          <w:tcPr>
            <w:tcW w:w="5381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члена Молодёжного парламента Собрания МО Долинский МО;</w:t>
            </w:r>
          </w:p>
        </w:tc>
      </w:tr>
      <w:tr w:rsidR="00360778" w:rsidRPr="00360778" w:rsidTr="00360778">
        <w:tc>
          <w:tcPr>
            <w:tcW w:w="3964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Гаврилюк Алису</w:t>
            </w:r>
          </w:p>
        </w:tc>
        <w:tc>
          <w:tcPr>
            <w:tcW w:w="5381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члена Молодёжного парламента Собрания МО Долинский МО;</w:t>
            </w:r>
          </w:p>
        </w:tc>
      </w:tr>
      <w:tr w:rsidR="00360778" w:rsidRPr="00360778" w:rsidTr="00360778">
        <w:tc>
          <w:tcPr>
            <w:tcW w:w="3964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Чернухину Надежду</w:t>
            </w:r>
          </w:p>
        </w:tc>
        <w:tc>
          <w:tcPr>
            <w:tcW w:w="5381" w:type="dxa"/>
          </w:tcPr>
          <w:p w:rsidR="00360778" w:rsidRPr="00360778" w:rsidRDefault="00360778" w:rsidP="003227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60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члена Молодёжного парламента Собрания МО Долинский МО;</w:t>
            </w:r>
          </w:p>
        </w:tc>
      </w:tr>
    </w:tbl>
    <w:p w:rsidR="00360778" w:rsidRDefault="00360778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0778" w:rsidRDefault="00360778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0778" w:rsidRPr="00360778" w:rsidRDefault="00360778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360778" w:rsidRDefault="0032277B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Настоящее решение опубликовать в газете «Долинская правда».</w:t>
      </w:r>
    </w:p>
    <w:p w:rsidR="0032277B" w:rsidRPr="00360778" w:rsidRDefault="0032277B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7E7E13" w:rsidRPr="00360778" w:rsidRDefault="007E7E13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019" w:rsidRPr="00360778" w:rsidRDefault="004B1019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7E13" w:rsidRPr="00360778" w:rsidRDefault="007E7E13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360778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</w:t>
      </w:r>
    </w:p>
    <w:p w:rsidR="0032277B" w:rsidRPr="00360778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32277B" w:rsidRPr="00360778" w:rsidRDefault="004B1019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 муниципальный округ</w:t>
      </w:r>
      <w:r w:rsidR="0032277B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32277B"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Г.С. Дворянинова</w:t>
      </w:r>
    </w:p>
    <w:p w:rsidR="008A5F7C" w:rsidRPr="00360778" w:rsidRDefault="0032277B" w:rsidP="00D82D51">
      <w:pPr>
        <w:spacing w:after="0" w:line="240" w:lineRule="auto"/>
        <w:jc w:val="both"/>
        <w:rPr>
          <w:sz w:val="26"/>
          <w:szCs w:val="26"/>
        </w:rPr>
      </w:pP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60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sectPr w:rsidR="008A5F7C" w:rsidRPr="00360778" w:rsidSect="0032277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0E"/>
    <w:rsid w:val="0002480E"/>
    <w:rsid w:val="000A6AA9"/>
    <w:rsid w:val="001322C7"/>
    <w:rsid w:val="00150736"/>
    <w:rsid w:val="00251F1C"/>
    <w:rsid w:val="0032277B"/>
    <w:rsid w:val="00360778"/>
    <w:rsid w:val="004B1019"/>
    <w:rsid w:val="005B755F"/>
    <w:rsid w:val="005C3F1E"/>
    <w:rsid w:val="007E7E13"/>
    <w:rsid w:val="008A5F7C"/>
    <w:rsid w:val="008E121A"/>
    <w:rsid w:val="00A34BA2"/>
    <w:rsid w:val="00A80CE5"/>
    <w:rsid w:val="00C837AD"/>
    <w:rsid w:val="00C86B3E"/>
    <w:rsid w:val="00CA4ADC"/>
    <w:rsid w:val="00D50F45"/>
    <w:rsid w:val="00D82D51"/>
    <w:rsid w:val="00E117DC"/>
    <w:rsid w:val="00FB2649"/>
    <w:rsid w:val="00FC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D4F1"/>
  <w15:chartTrackingRefBased/>
  <w15:docId w15:val="{19F8BD6F-7AEC-49D9-A30E-64B859E3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7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736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1507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2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22C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360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24</cp:revision>
  <cp:lastPrinted>2026-09-30T01:49:00Z</cp:lastPrinted>
  <dcterms:created xsi:type="dcterms:W3CDTF">2025-05-26T03:59:00Z</dcterms:created>
  <dcterms:modified xsi:type="dcterms:W3CDTF">2026-09-30T01:49:00Z</dcterms:modified>
</cp:coreProperties>
</file>